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27529" w:rsidRDefault="00F83E29">
      <w:bookmarkStart w:id="0" w:name="_GoBack"/>
      <w:bookmarkEnd w:id="0"/>
      <w:r>
        <w:t>November 2020</w:t>
      </w:r>
    </w:p>
    <w:p w14:paraId="00000002" w14:textId="77777777" w:rsidR="00127529" w:rsidRDefault="00F83E29">
      <w:r>
        <w:t>DRE Board Report</w:t>
      </w:r>
    </w:p>
    <w:p w14:paraId="00000003" w14:textId="77777777" w:rsidR="00127529" w:rsidRDefault="00127529"/>
    <w:p w14:paraId="00000004" w14:textId="77777777" w:rsidR="00127529" w:rsidRDefault="00F83E29">
      <w:r>
        <w:t>Dear Board members,</w:t>
      </w:r>
    </w:p>
    <w:p w14:paraId="00000005" w14:textId="77777777" w:rsidR="00127529" w:rsidRDefault="00127529"/>
    <w:p w14:paraId="00000006" w14:textId="77777777" w:rsidR="00127529" w:rsidRDefault="00F83E29">
      <w:r>
        <w:t>Again, it feels like time is flying by and I’m surprised to find that it’s time to write this update again.  I continue to love this job and feel so blessed to be working with such wonderful staff and families. I look forward to the time when I get to conn</w:t>
      </w:r>
      <w:r>
        <w:t>ect with the wider UUCSC community.</w:t>
      </w:r>
    </w:p>
    <w:p w14:paraId="00000007" w14:textId="77777777" w:rsidR="00127529" w:rsidRDefault="00127529"/>
    <w:p w14:paraId="00000008" w14:textId="77777777" w:rsidR="00127529" w:rsidRDefault="00F83E29">
      <w:r>
        <w:t>I spent several hours this month figuring out how to create pre-filled registration forms. I then sent each family their personal pre-filled form to update. I had 18 families return their forms with updated information.</w:t>
      </w:r>
      <w:r>
        <w:t xml:space="preserve"> Seven additional families have contacted me saying they want to be in touch and intend to register. That’s a total of 48 kids. So that feels like a success!</w:t>
      </w:r>
    </w:p>
    <w:p w14:paraId="00000009" w14:textId="77777777" w:rsidR="00127529" w:rsidRDefault="00127529"/>
    <w:p w14:paraId="0000000A" w14:textId="77777777" w:rsidR="00127529" w:rsidRDefault="00F83E29">
      <w:r>
        <w:t>We matched up 9 pairs of penpals in our Love Note exchange. We were able to match adults with kid</w:t>
      </w:r>
      <w:r>
        <w:t>s and then DL and I hand delivered these notes in the gift bags that we delivered to everyone in the congregation. Some kids wanted to continue being part of a penpal exchange, so I will be setting that up among kids in RE. And it was so much fun to delive</w:t>
      </w:r>
      <w:r>
        <w:t>r those gift bags this month. I got to chat with several families and hear how they’re doing. Several of those not participating on zoom re-iterated that as soon as we do something outside together, they’ll be so excited to join in.</w:t>
      </w:r>
    </w:p>
    <w:p w14:paraId="0000000B" w14:textId="77777777" w:rsidR="00127529" w:rsidRDefault="00127529"/>
    <w:p w14:paraId="0000000C" w14:textId="77777777" w:rsidR="00127529" w:rsidRDefault="00F83E29">
      <w:r>
        <w:t>It was really fun to b</w:t>
      </w:r>
      <w:r>
        <w:t>e part of the Thanksgiving multi-gen service. It was so rewarding to be part of a team creating a service together and to be able to mix in some kids’ voices. I can’t wait to do another multi-gen!</w:t>
      </w:r>
    </w:p>
    <w:p w14:paraId="0000000D" w14:textId="77777777" w:rsidR="00127529" w:rsidRDefault="00127529"/>
    <w:p w14:paraId="0000000E" w14:textId="77777777" w:rsidR="00127529" w:rsidRDefault="00F83E29">
      <w:r>
        <w:t>We would like to plan a multi-gen experience maybe every o</w:t>
      </w:r>
      <w:r>
        <w:t xml:space="preserve">ther month. So for November, we are planning to create a gratitude tree out in front of the UUCSC building. I will be putting out a bin with strips of fabric and permanent markers by the tree in the front garden and everyone will be invited to stop by and </w:t>
      </w:r>
      <w:r>
        <w:t xml:space="preserve">write what they’re grateful for on a piece of fabric and tie it to the tree.                                                      </w:t>
      </w:r>
    </w:p>
    <w:p w14:paraId="0000000F" w14:textId="77777777" w:rsidR="00127529" w:rsidRDefault="00127529"/>
    <w:p w14:paraId="00000010" w14:textId="77777777" w:rsidR="00127529" w:rsidRDefault="00F83E29">
      <w:r>
        <w:t>I attended the LREDA fall conference at the end of October and it was a wonderful, eye-opening experience. I got to hear abo</w:t>
      </w:r>
      <w:r>
        <w:t>ut the Commission on Institutional Change and join in discussion groups about how to keep anti-racism discussions and inclusion in the forefront of our work as Religious Educators. I am now looking into more professional development opportunities to deepen</w:t>
      </w:r>
      <w:r>
        <w:t xml:space="preserve"> my understanding of Unitarian Universalism and gather more teaching resources for RE. I also have been spending time looking at the facebook pages that are dedicated to UU religious education. These are filled with ideas for stories, activities, virtual c</w:t>
      </w:r>
      <w:r>
        <w:t>onnections and ideas from religious educators all over the continent. I’m planning to look deeper into the UUA and LREDA websites for more resources in the coming months.</w:t>
      </w:r>
    </w:p>
    <w:p w14:paraId="00000011" w14:textId="77777777" w:rsidR="00127529" w:rsidRDefault="00127529"/>
    <w:p w14:paraId="00000012" w14:textId="77777777" w:rsidR="00127529" w:rsidRDefault="00F83E29">
      <w:r>
        <w:t>Thank you for your time and dedication to this congregation!</w:t>
      </w:r>
    </w:p>
    <w:p w14:paraId="00000013" w14:textId="77777777" w:rsidR="00127529" w:rsidRDefault="00127529"/>
    <w:p w14:paraId="00000014" w14:textId="77777777" w:rsidR="00127529" w:rsidRDefault="00F83E29">
      <w:r>
        <w:t>Lee Cowan, DRE</w:t>
      </w:r>
    </w:p>
    <w:sectPr w:rsidR="001275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29"/>
    <w:rsid w:val="00127529"/>
    <w:rsid w:val="00F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DFD068-6FDB-6648-B5DB-4671A00F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2410</Characters>
  <Application>Microsoft Office Word</Application>
  <DocSecurity>0</DocSecurity>
  <Lines>65</Lines>
  <Paragraphs>40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helfer</cp:lastModifiedBy>
  <cp:revision>2</cp:revision>
  <dcterms:created xsi:type="dcterms:W3CDTF">2020-11-16T18:31:00Z</dcterms:created>
  <dcterms:modified xsi:type="dcterms:W3CDTF">2020-11-16T18:31:00Z</dcterms:modified>
</cp:coreProperties>
</file>